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EB" w:rsidRDefault="008110EB" w:rsidP="00B164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</w:t>
      </w:r>
      <w:r w:rsidR="00B16495"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16495" w:rsidRPr="00FC3AC6" w:rsidRDefault="00383CB1" w:rsidP="00B16495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r w:rsidR="00B16495"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ного </w:t>
      </w:r>
      <w:r w:rsidR="005C4F92"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творческого </w:t>
      </w:r>
      <w:r w:rsidR="00B16495"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</w:t>
      </w:r>
      <w:r w:rsidR="005C4F92"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>чтецов</w:t>
      </w:r>
    </w:p>
    <w:p w:rsidR="00B16495" w:rsidRPr="00FC3AC6" w:rsidRDefault="00B16495" w:rsidP="00B164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C4F92"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>Героям Отчизны посвящается</w:t>
      </w:r>
      <w:r w:rsidRPr="00FC3AC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5C4F92" w:rsidRPr="00FC3AC6" w:rsidRDefault="005C4F92" w:rsidP="00B16495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16495" w:rsidRPr="00FC3AC6" w:rsidRDefault="00B16495" w:rsidP="00B16495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С 0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3796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МБОУДОД «Центр детского творчества» организовал и провел 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творческий 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чтецов</w:t>
      </w:r>
      <w:r w:rsidR="006A3796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C4F92" w:rsidRPr="00FC3AC6">
        <w:rPr>
          <w:rFonts w:ascii="Times New Roman" w:eastAsia="Times New Roman" w:hAnsi="Times New Roman"/>
          <w:sz w:val="24"/>
          <w:szCs w:val="24"/>
          <w:lang w:eastAsia="ru-RU"/>
        </w:rPr>
        <w:t>Героям Отчизны посвящается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16495" w:rsidRPr="00FC3AC6" w:rsidRDefault="00B16495" w:rsidP="00B16495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приняли участие </w:t>
      </w:r>
      <w:r w:rsidR="0037699C" w:rsidRPr="00FC3AC6">
        <w:rPr>
          <w:rFonts w:ascii="Times New Roman" w:hAnsi="Times New Roman"/>
          <w:sz w:val="24"/>
          <w:szCs w:val="24"/>
        </w:rPr>
        <w:t xml:space="preserve">обучающиеся образовательных организаций </w:t>
      </w:r>
      <w:proofErr w:type="spellStart"/>
      <w:r w:rsidR="009569CC" w:rsidRPr="00FC3AC6">
        <w:rPr>
          <w:rFonts w:ascii="Times New Roman" w:hAnsi="Times New Roman"/>
          <w:sz w:val="24"/>
          <w:szCs w:val="24"/>
        </w:rPr>
        <w:t>Оханского</w:t>
      </w:r>
      <w:proofErr w:type="spellEnd"/>
      <w:r w:rsidR="009569CC" w:rsidRPr="00FC3AC6">
        <w:rPr>
          <w:rFonts w:ascii="Times New Roman" w:hAnsi="Times New Roman"/>
          <w:sz w:val="24"/>
          <w:szCs w:val="24"/>
        </w:rPr>
        <w:t xml:space="preserve"> района</w:t>
      </w:r>
      <w:r w:rsidR="005C4F92" w:rsidRPr="00FC3AC6">
        <w:rPr>
          <w:rFonts w:ascii="Times New Roman" w:hAnsi="Times New Roman"/>
          <w:sz w:val="24"/>
          <w:szCs w:val="24"/>
        </w:rPr>
        <w:t xml:space="preserve"> </w:t>
      </w:r>
      <w:r w:rsidR="0037699C" w:rsidRPr="00FC3AC6">
        <w:rPr>
          <w:rFonts w:ascii="Times New Roman" w:hAnsi="Times New Roman"/>
          <w:sz w:val="24"/>
          <w:szCs w:val="24"/>
        </w:rPr>
        <w:t xml:space="preserve">(возрастные категории: </w:t>
      </w:r>
      <w:r w:rsidR="005C4F92" w:rsidRPr="00FC3AC6">
        <w:rPr>
          <w:rFonts w:ascii="Times New Roman" w:hAnsi="Times New Roman"/>
          <w:sz w:val="24"/>
          <w:szCs w:val="24"/>
        </w:rPr>
        <w:t>1-4 классы</w:t>
      </w:r>
      <w:r w:rsidR="0037699C" w:rsidRPr="00FC3AC6">
        <w:rPr>
          <w:rFonts w:ascii="Times New Roman" w:hAnsi="Times New Roman"/>
          <w:sz w:val="24"/>
          <w:szCs w:val="24"/>
        </w:rPr>
        <w:t>,</w:t>
      </w:r>
      <w:r w:rsidR="00AD15A8" w:rsidRPr="00FC3AC6">
        <w:rPr>
          <w:rFonts w:ascii="Times New Roman" w:hAnsi="Times New Roman"/>
          <w:sz w:val="24"/>
          <w:szCs w:val="24"/>
        </w:rPr>
        <w:t xml:space="preserve"> </w:t>
      </w:r>
      <w:r w:rsidR="005C4F92" w:rsidRPr="00FC3AC6">
        <w:rPr>
          <w:rFonts w:ascii="Times New Roman" w:hAnsi="Times New Roman"/>
          <w:sz w:val="24"/>
          <w:szCs w:val="24"/>
        </w:rPr>
        <w:t>5-8 классы, 9-11 классы</w:t>
      </w:r>
      <w:r w:rsidR="0037699C" w:rsidRPr="00FC3AC6">
        <w:rPr>
          <w:rFonts w:ascii="Times New Roman" w:hAnsi="Times New Roman"/>
          <w:sz w:val="24"/>
          <w:szCs w:val="24"/>
        </w:rPr>
        <w:t xml:space="preserve">). </w:t>
      </w:r>
    </w:p>
    <w:p w:rsidR="005C4F92" w:rsidRPr="00FC3AC6" w:rsidRDefault="005C4F92" w:rsidP="003769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hAnsi="Times New Roman"/>
          <w:sz w:val="24"/>
          <w:szCs w:val="24"/>
        </w:rPr>
        <w:t xml:space="preserve">      Муниципальный творческий конкурс чтецов «Героям Отчизны посвящается», посвященный  70-летию Победы в Великой Отечественной войне  </w:t>
      </w:r>
      <w:r w:rsidR="00CA459D" w:rsidRPr="00FC3AC6">
        <w:rPr>
          <w:rFonts w:ascii="Times New Roman" w:hAnsi="Times New Roman"/>
          <w:sz w:val="24"/>
          <w:szCs w:val="24"/>
        </w:rPr>
        <w:t xml:space="preserve">был </w:t>
      </w:r>
      <w:r w:rsidRPr="00FC3AC6">
        <w:rPr>
          <w:rFonts w:ascii="Times New Roman" w:hAnsi="Times New Roman"/>
          <w:sz w:val="24"/>
          <w:szCs w:val="24"/>
        </w:rPr>
        <w:t>организован в целях патриотического и гражданского воспитания обучающихся, повышения уровня эстетической культуры, развития творческих способностей</w:t>
      </w:r>
      <w:r w:rsidR="00AD15A8" w:rsidRPr="00FC3AC6">
        <w:rPr>
          <w:rFonts w:ascii="Times New Roman" w:hAnsi="Times New Roman"/>
          <w:sz w:val="24"/>
          <w:szCs w:val="24"/>
        </w:rPr>
        <w:t xml:space="preserve"> детей.</w:t>
      </w:r>
    </w:p>
    <w:p w:rsidR="00B16495" w:rsidRPr="00FC3AC6" w:rsidRDefault="005C4F92" w:rsidP="003769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конкурс </w:t>
      </w:r>
      <w:proofErr w:type="gramStart"/>
      <w:r w:rsidR="00B83F02" w:rsidRPr="00FC3AC6">
        <w:rPr>
          <w:rFonts w:ascii="Times New Roman" w:eastAsia="Times New Roman" w:hAnsi="Times New Roman"/>
          <w:sz w:val="24"/>
          <w:szCs w:val="24"/>
          <w:lang w:eastAsia="ru-RU"/>
        </w:rPr>
        <w:t>заявилос</w:t>
      </w:r>
      <w:r w:rsidR="00C912C4" w:rsidRPr="00FC3AC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gramEnd"/>
      <w:r w:rsidR="00C912C4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59D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54 участника </w:t>
      </w:r>
      <w:r w:rsidR="00C912C4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из 7 образовательных </w:t>
      </w:r>
      <w:r w:rsidR="00B83F02" w:rsidRPr="00FC3AC6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91269F" w:rsidRPr="00FC3A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4501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Дуброво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Острожка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Андреевка 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Пономари 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Беляевка 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AD15A8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4501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D15A8" w:rsidRPr="00FC3AC6" w:rsidTr="00AD15A8">
        <w:tc>
          <w:tcPr>
            <w:tcW w:w="959" w:type="dxa"/>
          </w:tcPr>
          <w:p w:rsidR="00AD15A8" w:rsidRPr="00FC3AC6" w:rsidRDefault="00FC3AC6" w:rsidP="00376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111" w:type="dxa"/>
          </w:tcPr>
          <w:p w:rsidR="00AD15A8" w:rsidRPr="00FC3AC6" w:rsidRDefault="00FC3AC6" w:rsidP="00FC3AC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</w:tcPr>
          <w:p w:rsidR="00AD15A8" w:rsidRPr="00FC3AC6" w:rsidRDefault="00FC3AC6" w:rsidP="00FC3AC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FC3AC6" w:rsidRDefault="00FC3AC6" w:rsidP="00FC3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59D" w:rsidRPr="00FC3AC6" w:rsidRDefault="0091269F" w:rsidP="00FC3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Жюри в составе:</w:t>
      </w:r>
      <w:r w:rsidR="009569CC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459D" w:rsidRPr="00CA459D" w:rsidRDefault="00CA459D" w:rsidP="00CA45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A459D">
        <w:rPr>
          <w:rFonts w:ascii="Times New Roman" w:eastAsiaTheme="minorHAnsi" w:hAnsi="Times New Roman"/>
          <w:sz w:val="24"/>
          <w:szCs w:val="24"/>
        </w:rPr>
        <w:t>Дурновцева М.В. - директор МБОУДОД «Центр детского творчества»;</w:t>
      </w:r>
    </w:p>
    <w:p w:rsidR="00CA459D" w:rsidRPr="00CA459D" w:rsidRDefault="00CA459D" w:rsidP="00CA45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A459D">
        <w:rPr>
          <w:rFonts w:ascii="Times New Roman" w:eastAsiaTheme="minorHAnsi" w:hAnsi="Times New Roman"/>
          <w:sz w:val="24"/>
          <w:szCs w:val="24"/>
        </w:rPr>
        <w:t xml:space="preserve">Барышникова Н.И.  - зам. директора по УВР МБОУДОД «Центр детского творчества»; </w:t>
      </w:r>
    </w:p>
    <w:p w:rsidR="00CA459D" w:rsidRPr="00CA459D" w:rsidRDefault="00CA459D" w:rsidP="00CA45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A459D">
        <w:rPr>
          <w:rFonts w:ascii="Times New Roman" w:eastAsiaTheme="minorHAnsi" w:hAnsi="Times New Roman"/>
          <w:sz w:val="24"/>
          <w:szCs w:val="24"/>
        </w:rPr>
        <w:t xml:space="preserve">Зырянова К.А. – главный специалист по воспитательной работе и дополнительному образованию Управления муниципальными учреждениями администрации </w:t>
      </w:r>
      <w:proofErr w:type="spellStart"/>
      <w:r w:rsidRPr="00CA459D">
        <w:rPr>
          <w:rFonts w:ascii="Times New Roman" w:eastAsiaTheme="minorHAnsi" w:hAnsi="Times New Roman"/>
          <w:sz w:val="24"/>
          <w:szCs w:val="24"/>
        </w:rPr>
        <w:t>Оханского</w:t>
      </w:r>
      <w:proofErr w:type="spellEnd"/>
      <w:r w:rsidRPr="00CA459D"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CA459D" w:rsidRPr="00CA459D" w:rsidRDefault="00CA459D" w:rsidP="00CA45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A459D">
        <w:rPr>
          <w:rFonts w:ascii="Times New Roman" w:eastAsiaTheme="minorHAnsi" w:hAnsi="Times New Roman"/>
          <w:sz w:val="24"/>
          <w:szCs w:val="24"/>
        </w:rPr>
        <w:t>Аликина В.А. - методист МБУ ДПО «ММЦ»</w:t>
      </w:r>
    </w:p>
    <w:p w:rsidR="00CA459D" w:rsidRPr="00CA459D" w:rsidRDefault="00CA459D" w:rsidP="00CA45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A459D">
        <w:rPr>
          <w:rFonts w:ascii="Times New Roman" w:eastAsiaTheme="minorHAnsi" w:hAnsi="Times New Roman"/>
          <w:sz w:val="24"/>
          <w:szCs w:val="24"/>
        </w:rPr>
        <w:t>Казакова Г.И. - педагог дополнительного образования МБОУДОД «Центр детского творчества»;</w:t>
      </w:r>
    </w:p>
    <w:p w:rsidR="00B16495" w:rsidRDefault="00CA459D" w:rsidP="00B164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Theme="minorHAnsi" w:hAnsi="Times New Roman"/>
          <w:sz w:val="24"/>
          <w:szCs w:val="24"/>
        </w:rPr>
        <w:t>-  Ширинкина А.А. - Отличник народного просвещения (общественное жюри); п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рослушало заявленные на конкурс стихи</w:t>
      </w:r>
      <w:r w:rsidR="00B16495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251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16495" w:rsidRPr="00FC3AC6">
        <w:rPr>
          <w:rFonts w:ascii="Times New Roman" w:eastAsia="Times New Roman" w:hAnsi="Times New Roman"/>
          <w:sz w:val="24"/>
          <w:szCs w:val="24"/>
          <w:lang w:eastAsia="ru-RU"/>
        </w:rPr>
        <w:t>определило следующих победителей:</w:t>
      </w:r>
    </w:p>
    <w:p w:rsidR="00FC3AC6" w:rsidRPr="00FC3AC6" w:rsidRDefault="00FC3AC6" w:rsidP="00B164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59D" w:rsidRPr="00FC3AC6" w:rsidRDefault="00CA459D" w:rsidP="00B164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1-4 классы: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582"/>
        <w:gridCol w:w="708"/>
        <w:gridCol w:w="1701"/>
        <w:gridCol w:w="1820"/>
        <w:gridCol w:w="1441"/>
        <w:gridCol w:w="1666"/>
      </w:tblGrid>
      <w:tr w:rsidR="00902DEE" w:rsidRPr="00FC3AC6" w:rsidTr="00FC3AC6">
        <w:tc>
          <w:tcPr>
            <w:tcW w:w="653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708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20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1441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66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C3AC6" w:rsidRPr="00FC3AC6" w:rsidTr="00FC3AC6">
        <w:tc>
          <w:tcPr>
            <w:tcW w:w="653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2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Боронникова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708" w:type="dxa"/>
          </w:tcPr>
          <w:p w:rsidR="00CA459D" w:rsidRPr="00FC3AC6" w:rsidRDefault="00BF049B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«Острожская СОШ»</w:t>
            </w:r>
          </w:p>
        </w:tc>
        <w:tc>
          <w:tcPr>
            <w:tcW w:w="1820" w:type="dxa"/>
          </w:tcPr>
          <w:p w:rsidR="00CA459D" w:rsidRPr="00FC3AC6" w:rsidRDefault="00BF049B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</w:t>
            </w:r>
            <w:r w:rsidR="005F4251"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 из села Поповка»</w:t>
            </w:r>
          </w:p>
        </w:tc>
        <w:tc>
          <w:tcPr>
            <w:tcW w:w="1441" w:type="dxa"/>
          </w:tcPr>
          <w:p w:rsidR="00CA459D" w:rsidRPr="00FC3AC6" w:rsidRDefault="005F4251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Казымова С.Н.</w:t>
            </w:r>
          </w:p>
        </w:tc>
        <w:tc>
          <w:tcPr>
            <w:tcW w:w="1666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C3AC6" w:rsidRPr="00FC3AC6" w:rsidTr="00FC3AC6">
        <w:tc>
          <w:tcPr>
            <w:tcW w:w="653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82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Пичкалёв Матвей</w:t>
            </w:r>
          </w:p>
        </w:tc>
        <w:tc>
          <w:tcPr>
            <w:tcW w:w="708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701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</w:t>
            </w:r>
            <w:r w:rsidR="00902DEE"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Оханска</w:t>
            </w:r>
          </w:p>
        </w:tc>
        <w:tc>
          <w:tcPr>
            <w:tcW w:w="1820" w:type="dxa"/>
          </w:tcPr>
          <w:p w:rsidR="00CA459D" w:rsidRPr="00FC3AC6" w:rsidRDefault="005F4251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Сницарук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«Планету нашу берегите»</w:t>
            </w:r>
          </w:p>
        </w:tc>
        <w:tc>
          <w:tcPr>
            <w:tcW w:w="1441" w:type="dxa"/>
          </w:tcPr>
          <w:p w:rsidR="00CA459D" w:rsidRPr="00FC3AC6" w:rsidRDefault="00902DEE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666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FC3AC6" w:rsidRPr="00FC3AC6" w:rsidTr="00FC3AC6">
        <w:tc>
          <w:tcPr>
            <w:tcW w:w="653" w:type="dxa"/>
          </w:tcPr>
          <w:p w:rsidR="00CA459D" w:rsidRPr="00FC3AC6" w:rsidRDefault="00902DEE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2" w:type="dxa"/>
          </w:tcPr>
          <w:p w:rsidR="00CA459D" w:rsidRPr="00FC3AC6" w:rsidRDefault="00902DEE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Мелькова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08" w:type="dxa"/>
          </w:tcPr>
          <w:p w:rsidR="00CA459D" w:rsidRPr="00FC3AC6" w:rsidRDefault="005F4251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A459D" w:rsidRPr="00FC3AC6" w:rsidRDefault="00902DEE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Оханска</w:t>
            </w:r>
          </w:p>
        </w:tc>
        <w:tc>
          <w:tcPr>
            <w:tcW w:w="1820" w:type="dxa"/>
          </w:tcPr>
          <w:p w:rsidR="00CA459D" w:rsidRPr="00FC3AC6" w:rsidRDefault="005F4251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«Никто не забыт»</w:t>
            </w:r>
          </w:p>
        </w:tc>
        <w:tc>
          <w:tcPr>
            <w:tcW w:w="1441" w:type="dxa"/>
          </w:tcPr>
          <w:p w:rsidR="00CA459D" w:rsidRPr="00FC3AC6" w:rsidRDefault="00902DEE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С.В.</w:t>
            </w:r>
          </w:p>
        </w:tc>
        <w:tc>
          <w:tcPr>
            <w:tcW w:w="1666" w:type="dxa"/>
          </w:tcPr>
          <w:p w:rsidR="00CA459D" w:rsidRPr="00FC3AC6" w:rsidRDefault="00CA459D" w:rsidP="00C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</w:tbl>
    <w:p w:rsidR="00CA459D" w:rsidRPr="00FC3AC6" w:rsidRDefault="00CA459D" w:rsidP="00CA45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59D" w:rsidRPr="00FC3AC6" w:rsidRDefault="00902DEE" w:rsidP="00B164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Возрастная категория 5-8 классы: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1748"/>
        <w:gridCol w:w="851"/>
        <w:gridCol w:w="1843"/>
        <w:gridCol w:w="1417"/>
        <w:gridCol w:w="1559"/>
        <w:gridCol w:w="1525"/>
      </w:tblGrid>
      <w:tr w:rsidR="00BF049B" w:rsidRPr="00FC3AC6" w:rsidTr="008110EB">
        <w:tc>
          <w:tcPr>
            <w:tcW w:w="628" w:type="dxa"/>
          </w:tcPr>
          <w:p w:rsidR="00902DEE" w:rsidRPr="00FC3AC6" w:rsidRDefault="00E26AFC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1559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525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F049B" w:rsidRPr="00FC3AC6" w:rsidTr="008110EB">
        <w:tc>
          <w:tcPr>
            <w:tcW w:w="62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Ведерникова Софья</w:t>
            </w:r>
          </w:p>
        </w:tc>
        <w:tc>
          <w:tcPr>
            <w:tcW w:w="851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Оханска</w:t>
            </w:r>
          </w:p>
        </w:tc>
        <w:tc>
          <w:tcPr>
            <w:tcW w:w="1417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Ж.Алтаузен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«Девочка гуляла во дворе»</w:t>
            </w:r>
          </w:p>
        </w:tc>
        <w:tc>
          <w:tcPr>
            <w:tcW w:w="1559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Ведерникова У.А.</w:t>
            </w:r>
          </w:p>
        </w:tc>
        <w:tc>
          <w:tcPr>
            <w:tcW w:w="1525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BF049B" w:rsidRPr="00FC3AC6" w:rsidTr="008110EB">
        <w:tc>
          <w:tcPr>
            <w:tcW w:w="62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 Анна</w:t>
            </w:r>
          </w:p>
        </w:tc>
        <w:tc>
          <w:tcPr>
            <w:tcW w:w="851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«Андреевская ООШ»</w:t>
            </w:r>
          </w:p>
        </w:tc>
        <w:tc>
          <w:tcPr>
            <w:tcW w:w="1417" w:type="dxa"/>
          </w:tcPr>
          <w:p w:rsidR="00902DEE" w:rsidRPr="00FC3AC6" w:rsidRDefault="00BF049B" w:rsidP="00BF0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И.Чех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«Покаяние» </w:t>
            </w:r>
          </w:p>
        </w:tc>
        <w:tc>
          <w:tcPr>
            <w:tcW w:w="1559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З.К.</w:t>
            </w:r>
          </w:p>
        </w:tc>
        <w:tc>
          <w:tcPr>
            <w:tcW w:w="1525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BF049B" w:rsidRPr="00FC3AC6" w:rsidTr="008110EB">
        <w:tc>
          <w:tcPr>
            <w:tcW w:w="62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Жигулёв Василий</w:t>
            </w:r>
          </w:p>
        </w:tc>
        <w:tc>
          <w:tcPr>
            <w:tcW w:w="851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Беляевская СОШ</w:t>
            </w:r>
          </w:p>
        </w:tc>
        <w:tc>
          <w:tcPr>
            <w:tcW w:w="1417" w:type="dxa"/>
          </w:tcPr>
          <w:p w:rsidR="00902DEE" w:rsidRPr="00FC3AC6" w:rsidRDefault="00BF049B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«Варварство»</w:t>
            </w:r>
          </w:p>
        </w:tc>
        <w:tc>
          <w:tcPr>
            <w:tcW w:w="1559" w:type="dxa"/>
          </w:tcPr>
          <w:p w:rsidR="00902DEE" w:rsidRPr="00FC3AC6" w:rsidRDefault="00FC3AC6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1525" w:type="dxa"/>
          </w:tcPr>
          <w:p w:rsidR="00902DEE" w:rsidRPr="00FC3AC6" w:rsidRDefault="002B4618" w:rsidP="00902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</w:tbl>
    <w:p w:rsidR="00AD15A8" w:rsidRPr="00FC3AC6" w:rsidRDefault="00AD15A8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В номинацию 9-11 классы заявок не поступило.</w:t>
      </w:r>
    </w:p>
    <w:p w:rsidR="00902DEE" w:rsidRPr="00FC3AC6" w:rsidRDefault="005F4251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призёры награждены дипломами и ценными подарками.</w:t>
      </w:r>
    </w:p>
    <w:p w:rsidR="005F4251" w:rsidRPr="00FC3AC6" w:rsidRDefault="005F4251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так же отметило поощрительными сладкими призами следующих участников: </w:t>
      </w:r>
    </w:p>
    <w:p w:rsidR="005F4251" w:rsidRPr="00FC3AC6" w:rsidRDefault="005F4251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- Меркушев Даниил </w:t>
      </w:r>
      <w:r w:rsidR="00AD15A8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C2E8C" w:rsidRPr="00FC3AC6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(художественное чтение в прозе);</w:t>
      </w:r>
    </w:p>
    <w:p w:rsidR="006C2E8C" w:rsidRPr="00FC3AC6" w:rsidRDefault="00AD15A8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C2E8C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Каменева Ольга, </w:t>
      </w: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Харламова Елизавета – за оригинальность (художественное чтение в дуэте);</w:t>
      </w:r>
    </w:p>
    <w:p w:rsidR="00AD15A8" w:rsidRPr="00FC3AC6" w:rsidRDefault="00AD15A8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- Винокуров Дмитрий – за артистичность;</w:t>
      </w:r>
    </w:p>
    <w:p w:rsidR="005F4251" w:rsidRPr="00FC3AC6" w:rsidRDefault="005F4251" w:rsidP="00902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AD15A8" w:rsidRPr="00FC3AC6">
        <w:rPr>
          <w:rFonts w:ascii="Times New Roman" w:eastAsia="Times New Roman" w:hAnsi="Times New Roman"/>
          <w:sz w:val="24"/>
          <w:szCs w:val="24"/>
          <w:lang w:eastAsia="ru-RU"/>
        </w:rPr>
        <w:t>Кислицина</w:t>
      </w:r>
      <w:proofErr w:type="spellEnd"/>
      <w:r w:rsidR="00AD15A8" w:rsidRPr="00FC3AC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– за артистичность.</w:t>
      </w:r>
    </w:p>
    <w:p w:rsidR="007D0ACE" w:rsidRPr="00FC3AC6" w:rsidRDefault="007D0ACE" w:rsidP="00B16495">
      <w:pPr>
        <w:tabs>
          <w:tab w:val="left" w:pos="3345"/>
        </w:tabs>
        <w:spacing w:after="0"/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B16495" w:rsidRPr="00FC3AC6" w:rsidRDefault="00B16495" w:rsidP="00B16495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МБОУДОД «Центр детского творчества»</w:t>
      </w:r>
    </w:p>
    <w:p w:rsidR="00B16495" w:rsidRPr="00FC3AC6" w:rsidRDefault="00B16495" w:rsidP="00B16495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благодарит всех участников конкурса,</w:t>
      </w:r>
    </w:p>
    <w:p w:rsidR="00B16495" w:rsidRPr="00FC3AC6" w:rsidRDefault="00B16495" w:rsidP="00B16495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надеемся на дальнейшее сотрудничество,</w:t>
      </w:r>
    </w:p>
    <w:p w:rsidR="007D0ACE" w:rsidRPr="00FC3AC6" w:rsidRDefault="00B16495" w:rsidP="00AD15A8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желаем творческих успехов!</w:t>
      </w:r>
    </w:p>
    <w:p w:rsidR="007D0ACE" w:rsidRDefault="007D0ACE" w:rsidP="00B16495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EB" w:rsidRDefault="008110EB" w:rsidP="008110EB">
      <w:pPr>
        <w:tabs>
          <w:tab w:val="left" w:pos="33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30.03.2015 г.</w:t>
      </w:r>
      <w:bookmarkStart w:id="0" w:name="_GoBack"/>
      <w:bookmarkEnd w:id="0"/>
    </w:p>
    <w:p w:rsidR="008110EB" w:rsidRPr="00FC3AC6" w:rsidRDefault="008110EB" w:rsidP="00B16495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F78" w:rsidRPr="00FC3AC6" w:rsidRDefault="00B16495" w:rsidP="00AD15A8">
      <w:pPr>
        <w:tabs>
          <w:tab w:val="left" w:pos="33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AC6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 МБОУДОД «Центр детского творчества» _________Ширинкина В.В.</w:t>
      </w:r>
    </w:p>
    <w:sectPr w:rsidR="00EC5F78" w:rsidRPr="00FC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EE3"/>
    <w:multiLevelType w:val="hybridMultilevel"/>
    <w:tmpl w:val="DCCE7CB0"/>
    <w:lvl w:ilvl="0" w:tplc="54FA5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7"/>
    <w:rsid w:val="002B4618"/>
    <w:rsid w:val="0037699C"/>
    <w:rsid w:val="00383CB1"/>
    <w:rsid w:val="00495D27"/>
    <w:rsid w:val="005237D3"/>
    <w:rsid w:val="005C4F92"/>
    <w:rsid w:val="005F4251"/>
    <w:rsid w:val="006A3796"/>
    <w:rsid w:val="006C2E8C"/>
    <w:rsid w:val="007D0ACE"/>
    <w:rsid w:val="007D2A47"/>
    <w:rsid w:val="008110EB"/>
    <w:rsid w:val="00902DEE"/>
    <w:rsid w:val="0091269F"/>
    <w:rsid w:val="009569CC"/>
    <w:rsid w:val="00AD15A8"/>
    <w:rsid w:val="00B16495"/>
    <w:rsid w:val="00B83F02"/>
    <w:rsid w:val="00BF049B"/>
    <w:rsid w:val="00C912C4"/>
    <w:rsid w:val="00CA459D"/>
    <w:rsid w:val="00D02667"/>
    <w:rsid w:val="00D83967"/>
    <w:rsid w:val="00E26AFC"/>
    <w:rsid w:val="00EC5F78"/>
    <w:rsid w:val="00F46509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37699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C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37699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C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9E36-8FAC-42CB-ABAD-88011B1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2014-12-29T10:00:00Z</dcterms:created>
  <dcterms:modified xsi:type="dcterms:W3CDTF">2015-04-02T10:13:00Z</dcterms:modified>
</cp:coreProperties>
</file>